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95" w:rsidRDefault="002D7895">
      <w:r w:rsidRPr="002D7895">
        <w:t xml:space="preserve">Патрулируя территорию, обращайте внимание на поведение детей, нахождение детей в опасных местах, нахождение детей в нетрезвом виде, нахождение детей без родителей после 23 часов, на продажу несовершеннолетним детям спиртного и сигарет и т.д. </w:t>
      </w:r>
    </w:p>
    <w:p w:rsidR="00833D18" w:rsidRDefault="002D7895">
      <w:r w:rsidRPr="002D7895">
        <w:t>Делайте об этом соответствующие записи в журнале.</w:t>
      </w:r>
    </w:p>
    <w:p w:rsidR="003063B1" w:rsidRDefault="003063B1"/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Алгоритм </w:t>
      </w:r>
      <w:r w:rsidRPr="003063B1">
        <w:rPr>
          <w:rFonts w:ascii="Times New Roman" w:hAnsi="Times New Roman" w:cs="Times New Roman"/>
          <w:sz w:val="26"/>
          <w:szCs w:val="26"/>
        </w:rPr>
        <w:t xml:space="preserve">работы Родительского патруля по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 xml:space="preserve"> соблюдением ПДД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063B1">
        <w:rPr>
          <w:rFonts w:ascii="Times New Roman" w:hAnsi="Times New Roman" w:cs="Times New Roman"/>
          <w:sz w:val="26"/>
          <w:szCs w:val="26"/>
        </w:rPr>
        <w:t>пешеходами (как несовершеннолетними, так и взрослыми участниками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дорожного движения) и применением </w:t>
      </w:r>
      <w:proofErr w:type="spellStart"/>
      <w:r w:rsidRPr="003063B1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3063B1">
        <w:rPr>
          <w:rFonts w:ascii="Times New Roman" w:hAnsi="Times New Roman" w:cs="Times New Roman"/>
          <w:sz w:val="26"/>
          <w:szCs w:val="26"/>
        </w:rPr>
        <w:t xml:space="preserve"> элементов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1 Первоначально педагоги проводят анализ маршрутов движения детей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от дома до образовательной организации и выявляют места, наиболее опасные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для перехода проезжей части, отмечают места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возле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 xml:space="preserve"> образовательной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организации, где существует возможность нарушения ПДД как детьми, так и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родителями.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>а основании данных анализа составляется маршрут патрулирования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Родительского патруля.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3 Работа Родительского патруля осуществляется как в местах наиболее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частых нарушений ПДД, так и на пешеходных переходах и нерегулируемых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063B1">
        <w:rPr>
          <w:rFonts w:ascii="Times New Roman" w:hAnsi="Times New Roman" w:cs="Times New Roman"/>
          <w:sz w:val="26"/>
          <w:szCs w:val="26"/>
        </w:rPr>
        <w:t>перекрестках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>.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>з числа родительской общественности образовательной организации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выбираются наиболее активные родители, которые вместе с педагогами и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другими участниками Родительского патруля (по согласованию) будут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патрулировать район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образовательной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5 Решение о количестве люде</w:t>
      </w:r>
      <w:r>
        <w:rPr>
          <w:rFonts w:ascii="Times New Roman" w:hAnsi="Times New Roman" w:cs="Times New Roman"/>
          <w:sz w:val="26"/>
          <w:szCs w:val="26"/>
        </w:rPr>
        <w:t xml:space="preserve">й, принимающих участие в работе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Родительского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патруля, принимает администрация образовательной </w:t>
      </w:r>
      <w:r w:rsidRPr="003063B1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6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образовательной организации </w:t>
      </w:r>
      <w:r w:rsidRPr="003063B1">
        <w:rPr>
          <w:rFonts w:ascii="Times New Roman" w:hAnsi="Times New Roman" w:cs="Times New Roman"/>
          <w:sz w:val="26"/>
          <w:szCs w:val="26"/>
        </w:rPr>
        <w:t>заблаговременно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оповещает несовершеннолетних и их законных представителей о проведении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рейдов Родительского патруля.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7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Участников Родительского патруля необходимо </w:t>
      </w:r>
      <w:r w:rsidRPr="003063B1">
        <w:rPr>
          <w:rFonts w:ascii="Times New Roman" w:hAnsi="Times New Roman" w:cs="Times New Roman"/>
          <w:sz w:val="26"/>
          <w:szCs w:val="26"/>
        </w:rPr>
        <w:t>обозначить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3063B1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3063B1">
        <w:rPr>
          <w:rFonts w:ascii="Times New Roman" w:hAnsi="Times New Roman" w:cs="Times New Roman"/>
          <w:sz w:val="26"/>
          <w:szCs w:val="26"/>
        </w:rPr>
        <w:t xml:space="preserve"> жилетами, либо другим элементом в одежде, который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будет выделять их среди посторонних людей.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 xml:space="preserve"> назначенную дату и время (желательно за 45 минут до начала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занятий) участники Родительского патруля занимают места дислокации и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осуществляют надзор за соблюдением ПДД пешеходами, идущими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образовательную организацию.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9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 xml:space="preserve"> случае, если учащийся образовательной организации направляется к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неустановленному месту перехода, то Родительский патруль направляет его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пешеходному переходу, либо участник Родительского патруля </w:t>
      </w:r>
      <w:r w:rsidRPr="003063B1">
        <w:rPr>
          <w:rFonts w:ascii="Times New Roman" w:hAnsi="Times New Roman" w:cs="Times New Roman"/>
          <w:sz w:val="26"/>
          <w:szCs w:val="26"/>
        </w:rPr>
        <w:t>сам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сопровождает несовершеннолетнего нарушителя к установленному месту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перехода и контролирует переход через дорогу. Кроме того,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Родительский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патруль проводит профилактическую беседу с несовершеннолетним, разъясняя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ему правила перехода через проезжую часть.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lastRenderedPageBreak/>
        <w:t>10 Родительский патруль по факту выявленного нарушения ПДД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несовершеннолетним фиксирует данные ребенка-нарушителя и передает их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руководителю образовательной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после окончания патрулирования. Администрация образовательной организации информирует </w:t>
      </w:r>
      <w:r w:rsidRPr="003063B1">
        <w:rPr>
          <w:rFonts w:ascii="Times New Roman" w:hAnsi="Times New Roman" w:cs="Times New Roman"/>
          <w:sz w:val="26"/>
          <w:szCs w:val="26"/>
        </w:rPr>
        <w:t>родителей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учащегося о факте нарушения ПДД несовершеннолетним.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11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3063B1">
        <w:rPr>
          <w:rFonts w:ascii="Times New Roman" w:hAnsi="Times New Roman" w:cs="Times New Roman"/>
          <w:sz w:val="26"/>
          <w:szCs w:val="26"/>
        </w:rPr>
        <w:t xml:space="preserve"> случае выявления Родительским патрулем нарушения ПДД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Взрослым пешеходом, сопровождающим несовершеннолетнего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образовательную организацию, Родительский патруль сообщает об этом факте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сотруднику ГИБДД, если таковой входит в состав Родительского патруля,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целью привлечения пешехода к административной ответственности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нарушение ПДД. Если Родительский патруль работает без сотрудника ГИБДД,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 xml:space="preserve">то самостоятельно своими силами проводит профилактическую беседу </w:t>
      </w:r>
      <w:proofErr w:type="gramStart"/>
      <w:r w:rsidRPr="003063B1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взрослым нарушителем ПДД о недопустимости подобных фактов.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Родительский патруль </w:t>
      </w:r>
      <w:r w:rsidRPr="003063B1">
        <w:rPr>
          <w:rFonts w:ascii="Times New Roman" w:hAnsi="Times New Roman" w:cs="Times New Roman"/>
          <w:sz w:val="26"/>
          <w:szCs w:val="26"/>
        </w:rPr>
        <w:t>также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63B1">
        <w:rPr>
          <w:rFonts w:ascii="Times New Roman" w:hAnsi="Times New Roman" w:cs="Times New Roman"/>
          <w:sz w:val="26"/>
          <w:szCs w:val="26"/>
        </w:rPr>
        <w:t>элементов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одежде </w:t>
      </w:r>
      <w:r w:rsidRPr="003063B1">
        <w:rPr>
          <w:rFonts w:ascii="Times New Roman" w:hAnsi="Times New Roman" w:cs="Times New Roman"/>
          <w:sz w:val="26"/>
          <w:szCs w:val="26"/>
        </w:rPr>
        <w:t>несовершеннолетних путем подсчета количества детей, у которых отсутствуют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3063B1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3063B1">
        <w:rPr>
          <w:rFonts w:ascii="Times New Roman" w:hAnsi="Times New Roman" w:cs="Times New Roman"/>
          <w:sz w:val="26"/>
          <w:szCs w:val="26"/>
        </w:rPr>
        <w:t xml:space="preserve"> элементы. Эти данные фиксируются и передаются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руководству образовательной организации.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13 Администрация образовательной организации обобщает результаты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работы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Родительского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патруля,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подсчитывает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количество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несовершеннолетних,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нарушивших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ПДД,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а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также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не</w:t>
      </w:r>
    </w:p>
    <w:p w:rsidR="003063B1" w:rsidRP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 w:rsidRPr="003063B1">
        <w:rPr>
          <w:rFonts w:ascii="Times New Roman" w:hAnsi="Times New Roman" w:cs="Times New Roman"/>
          <w:sz w:val="26"/>
          <w:szCs w:val="26"/>
        </w:rPr>
        <w:t>имеющих</w:t>
      </w:r>
    </w:p>
    <w:p w:rsidR="003063B1" w:rsidRDefault="003063B1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3063B1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3063B1">
        <w:rPr>
          <w:rFonts w:ascii="Times New Roman" w:hAnsi="Times New Roman" w:cs="Times New Roman"/>
          <w:sz w:val="26"/>
          <w:szCs w:val="26"/>
        </w:rPr>
        <w:t xml:space="preserve"> элементы.</w:t>
      </w:r>
    </w:p>
    <w:p w:rsidR="007F32AF" w:rsidRDefault="007F32AF" w:rsidP="003063B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32AF" w:rsidRDefault="007F32AF" w:rsidP="003063B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1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Патрулирование микрорайона производится с целью: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а) профилактики безнадзорности несовершеннолетних, предупреждения и пресечения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правонарушений несовершеннолетними;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б) оказания помощи несовершеннолетним, попавшим в экстремальную ситуацию;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в)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выявления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несовершеннолетних,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совершающих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противоправные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и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 xml:space="preserve">антиобщественные действия; 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7F32AF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опьянения;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несовершеннолетних младшего школьного возраста, находящихся в темное время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суток на улице без сопровождения взрослых.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2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Родительский патруль имеет право: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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потребовать от несовершеннолетних соблюдения общественного порядка и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прекращения правонарушений,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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 xml:space="preserve">сопроводить и передать выявленных несовершеннолетних 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>законным</w:t>
      </w:r>
      <w:proofErr w:type="gramEnd"/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представителям,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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провести индивидуальную воспитательную беседу с несовершеннолетними,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F32AF">
        <w:rPr>
          <w:rFonts w:ascii="Times New Roman" w:hAnsi="Times New Roman" w:cs="Times New Roman"/>
          <w:sz w:val="26"/>
          <w:szCs w:val="26"/>
        </w:rPr>
        <w:t>совершающими правонарушения, а также с их родителями и законными</w:t>
      </w:r>
      <w:proofErr w:type="gramEnd"/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представителями.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3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В случае невыполнения требований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 xml:space="preserve">несовершеннолетними 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>родительский</w:t>
      </w:r>
      <w:proofErr w:type="gramEnd"/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патруль может обратиться за помощью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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К участковому уполномоченному полиции ОП ст. лейтенанту полиции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Одинцову Александру Александровичу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т. 8-831-73-6-16-34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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 xml:space="preserve">в дежурную часть </w:t>
      </w:r>
      <w:proofErr w:type="spellStart"/>
      <w:r w:rsidRPr="007F32AF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7F32AF">
        <w:rPr>
          <w:rFonts w:ascii="Times New Roman" w:hAnsi="Times New Roman" w:cs="Times New Roman"/>
          <w:sz w:val="26"/>
          <w:szCs w:val="26"/>
        </w:rPr>
        <w:t>ача</w:t>
      </w:r>
      <w:proofErr w:type="spellEnd"/>
      <w:r w:rsidRPr="007F32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32AF">
        <w:rPr>
          <w:rFonts w:ascii="Times New Roman" w:hAnsi="Times New Roman" w:cs="Times New Roman"/>
          <w:sz w:val="26"/>
          <w:szCs w:val="26"/>
        </w:rPr>
        <w:t>ул.Спортивная</w:t>
      </w:r>
      <w:proofErr w:type="spellEnd"/>
      <w:r w:rsidRPr="007F32AF">
        <w:rPr>
          <w:rFonts w:ascii="Times New Roman" w:hAnsi="Times New Roman" w:cs="Times New Roman"/>
          <w:sz w:val="26"/>
          <w:szCs w:val="26"/>
        </w:rPr>
        <w:t>, д.19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т. 8-831-73-6-13-17 (круглосуточно)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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или звонить 2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7F32AF">
        <w:rPr>
          <w:rFonts w:ascii="Times New Roman" w:hAnsi="Times New Roman" w:cs="Times New Roman"/>
          <w:sz w:val="26"/>
          <w:szCs w:val="26"/>
        </w:rPr>
        <w:t xml:space="preserve"> результатах своей работы родительский патруль делает запись в журнале,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F32AF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7F32AF">
        <w:rPr>
          <w:rFonts w:ascii="Times New Roman" w:hAnsi="Times New Roman" w:cs="Times New Roman"/>
          <w:sz w:val="26"/>
          <w:szCs w:val="26"/>
        </w:rPr>
        <w:t xml:space="preserve"> находится в здании школы.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 xml:space="preserve">Патрулируя территорию, обращайте внимание на поведение детей, нахождение детей 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 xml:space="preserve">опасных </w:t>
      </w:r>
      <w:proofErr w:type="gramStart"/>
      <w:r w:rsidRPr="007F32AF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7F32AF">
        <w:rPr>
          <w:rFonts w:ascii="Times New Roman" w:hAnsi="Times New Roman" w:cs="Times New Roman"/>
          <w:sz w:val="26"/>
          <w:szCs w:val="26"/>
        </w:rPr>
        <w:t>, нахождение детей в нетрезвом виде, нахождение детей без родителей</w:t>
      </w:r>
    </w:p>
    <w:p w:rsidR="007F32AF" w:rsidRPr="007F32AF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после 23 часов, на продажу несовершеннолетним детям спиртного и сигарет и т.д.</w:t>
      </w:r>
    </w:p>
    <w:p w:rsidR="007F32AF" w:rsidRPr="003063B1" w:rsidRDefault="007F32AF" w:rsidP="007F32AF">
      <w:pPr>
        <w:pStyle w:val="a3"/>
        <w:rPr>
          <w:rFonts w:ascii="Times New Roman" w:hAnsi="Times New Roman" w:cs="Times New Roman"/>
          <w:sz w:val="26"/>
          <w:szCs w:val="26"/>
        </w:rPr>
      </w:pPr>
      <w:r w:rsidRPr="007F32AF">
        <w:rPr>
          <w:rFonts w:ascii="Times New Roman" w:hAnsi="Times New Roman" w:cs="Times New Roman"/>
          <w:sz w:val="26"/>
          <w:szCs w:val="26"/>
        </w:rPr>
        <w:t>Делайте об этом соответствующие записи в журнале.</w:t>
      </w:r>
      <w:bookmarkStart w:id="0" w:name="_GoBack"/>
      <w:bookmarkEnd w:id="0"/>
    </w:p>
    <w:sectPr w:rsidR="007F32AF" w:rsidRPr="003063B1" w:rsidSect="00006B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5"/>
    <w:rsid w:val="00006BE7"/>
    <w:rsid w:val="002D7895"/>
    <w:rsid w:val="003063B1"/>
    <w:rsid w:val="007F32AF"/>
    <w:rsid w:val="00833D18"/>
    <w:rsid w:val="0092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3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2019-12-10T08:47:00Z</dcterms:created>
  <dcterms:modified xsi:type="dcterms:W3CDTF">2019-12-10T08:57:00Z</dcterms:modified>
</cp:coreProperties>
</file>